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7 ноября 2023 года № 989 "О подписании Соглашения между Правительством Республики Казахстан и Правительством Российской Федерации о сотрудничестве в области здравоохранения"</w:t>
      </w:r>
    </w:p>
    <w:p>
      <w:r>
        <w:t xml:space="preserve">Постановление, Соглашение, Изменения.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28.09.2024. № 805. редакция от 28.09.2024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7 ноября 2023 года № 989 "О подписании Соглашения между Правительством Республики Казахстан и Правительством Российской Федерации о сотрудничестве в области здравоохранения" следующее изменение:</w:t>
      </w:r>
    </w:p>
    <w:p>
      <w:r>
        <w:t xml:space="preserve">пункт 2 изложить в следующей редакции:</w:t>
      </w:r>
    </w:p>
    <w:p>
      <w:r>
        <w:t xml:space="preserve">"2. Уполномочить Министра здравоохранения Республики Казахстан Альназарову Акмарал Шарипбаевну подписать от имени Правительства Республики Казахстан Соглашение между Правительством Республики Казахстан и Правительством Российской Федерации о сотрудничестве в области здравоохранения, разрешив вносить изменения и дополнения, не имеющие принципиального характера.".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