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определении условий предоставления бюджетного кредита акционерному обществу "Национальный управляющий холдинг "КазАгро"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08.04.2014. № 328. редакция от 08.04.2014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Предоставить акционерному обществу «Национальный управляющий холдинг «КазАгро» (далее – заемщик) в соответствии с Законом Республики Казахстан от 3 декабря 2013 года «О республиканском бюджете на 2014 – 2016 годы» в 2014 году по бюджетной программе 023 «Кредитование ационерного общества «Национальный управляющий холдинг «КазАгро» для проведения мероприятий по поддержке субъектов агропромышленного комплекса» бюджетный кредит в сумме 40000000000 (сорок миллиардов) тенге (далее – кредит). 2. Определить следующие условия предоставления кредита заемщику: 1) кредит предоставляется заемщику в тенге на условиях срочности, платности и возвратности сроком до 20 декабря 2014 года по ставке вознаграждения, равной 0,01 (ноль целых одна сотая) процента годовых; 2) период освоения кредита заемщиком начинается с даты перечисления средств администратором на счет заемщика в банке второго уровня Республики Казахстан и заканчивается 1 ноября 2014 года. 3. Дополнительные условия по предоставлению, погашению и обслуживанию кредита устанавливаются в кредитном договоре в соответствии с бюджетным законодательством Республики Казахстан. 4. Сторонами кредитного договора являются Министерство финансов Республики Казахстан, Министерство сельского хозяйства Республики Казахстан и заемщик. 5. Министерству сельского хозяйства Республики Казахстан и Министерству финансов Республики Казахстан в установленном законодательством порядке обеспечить: 1) заключение кредитного договора, указанного в пункте 4 настоящего постановления; 2) контроль и мониторинг целевого и эффективного использования, погашения и обслуживания кредита. 6.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