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здравоохранения Республики Казахстан от 3 февраля 2025 года № 76 "Об установлении величины процентной ставки комиссионного вознаграждения некоммерческого акционерного общества "Фонд социального медицинского страхования" на 2025 год, в рамках предельной величины, установленной Правительством Республики Казахстан"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17.10.2025. № 216138. редакция от 17.10.2025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Текст</w:t>
      </w:r>
    </w:p>
    <w:p>
      <w:r>
        <w:t xml:space="preserve">Внести в приказ Министра здравоохранения Республики Казахстан от 3 февраля 2025 года № 76 "Об установлении величины процентной ставки комиссионного вознаграждения фонда социального медицинского страхования на 2025 год, в рамках предельной величины, установленной Правительством Республики Казахстан" следующее изменение:</w:t>
      </w:r>
    </w:p>
    <w:p>
      <w:pPr>
        <w:pStyle w:val="Heading2"/>
      </w:pPr>
      <w:r>
        <w:t xml:space="preserve">Текст</w:t>
      </w:r>
    </w:p>
    <w:p>
      <w:r>
        <w:t xml:space="preserve">пункт 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"1. Установить на 2025 год величину процентной ставки комиссионного вознаграждения некоммерческого акционерного общества "Фонд социального медицинского страхования" (далее - Фонд) в рамках предельной величины, установленной Правительством Республики Казахстан на осуществление деятельности Фонда 1,23 процента от размера активов, поступивших на счет Фонда за отчетный месяц.".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экономики, финансов и корпоративного управления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Министерства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подписания и распространяется на правоотношения, возникшие с 1 января 2025 года.</w:t>
      </w:r>
    </w:p>
    <w:p>
      <w:r>
        <w:t xml:space="preserve">| Исполняющий обязанности Министра здравоохранения Республики Казахстан | А. Амангельдиев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